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35" w:rsidRDefault="00D37F35" w:rsidP="00D37F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3C4057" w:rsidRDefault="00D37F35" w:rsidP="003C40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D37F35" w:rsidRDefault="00D37F35" w:rsidP="001353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</w:p>
    <w:p w:rsidR="0013538A" w:rsidRDefault="0013538A" w:rsidP="001353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D37F35" w:rsidRDefault="00D37F35" w:rsidP="003C405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D37F35" w:rsidRDefault="00D37F35" w:rsidP="003C405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D37F35" w:rsidRDefault="00D37F35" w:rsidP="003C405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D37F35" w:rsidRDefault="00D37F35" w:rsidP="003C405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3C4057" w:rsidRDefault="003C4057" w:rsidP="003C4057">
      <w:pPr>
        <w:jc w:val="right"/>
        <w:rPr>
          <w:b/>
          <w:sz w:val="32"/>
          <w:szCs w:val="32"/>
        </w:rPr>
      </w:pPr>
    </w:p>
    <w:p w:rsidR="00D37F35" w:rsidRDefault="00765D65" w:rsidP="003C4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оздоровительных</w:t>
      </w:r>
      <w:r w:rsidR="00D37F35">
        <w:rPr>
          <w:rFonts w:ascii="Times New Roman" w:hAnsi="Times New Roman" w:cs="Times New Roman"/>
          <w:b/>
          <w:sz w:val="28"/>
          <w:szCs w:val="28"/>
        </w:rPr>
        <w:t xml:space="preserve"> занятий в бассейне </w:t>
      </w:r>
    </w:p>
    <w:tbl>
      <w:tblPr>
        <w:tblStyle w:val="a3"/>
        <w:tblpPr w:leftFromText="180" w:rightFromText="180" w:vertAnchor="page" w:horzAnchor="margin" w:tblpXSpec="center" w:tblpY="6013"/>
        <w:tblW w:w="0" w:type="auto"/>
        <w:tblLook w:val="04A0" w:firstRow="1" w:lastRow="0" w:firstColumn="1" w:lastColumn="0" w:noHBand="0" w:noVBand="1"/>
      </w:tblPr>
      <w:tblGrid>
        <w:gridCol w:w="1577"/>
        <w:gridCol w:w="6044"/>
      </w:tblGrid>
      <w:tr w:rsidR="0013538A" w:rsidRPr="00D37F35" w:rsidTr="0013538A">
        <w:trPr>
          <w:cantSplit/>
          <w:trHeight w:val="1134"/>
        </w:trPr>
        <w:tc>
          <w:tcPr>
            <w:tcW w:w="1577" w:type="dxa"/>
          </w:tcPr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7F3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044" w:type="dxa"/>
          </w:tcPr>
          <w:p w:rsidR="0013538A" w:rsidRPr="00D37F35" w:rsidRDefault="0013538A" w:rsidP="0013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оздоровительное</w:t>
            </w:r>
            <w:r w:rsidRPr="00D37F3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бассейне</w:t>
            </w:r>
          </w:p>
        </w:tc>
      </w:tr>
      <w:tr w:rsidR="0013538A" w:rsidRPr="00D37F35" w:rsidTr="0013538A">
        <w:trPr>
          <w:cantSplit/>
          <w:trHeight w:val="1678"/>
        </w:trPr>
        <w:tc>
          <w:tcPr>
            <w:tcW w:w="1577" w:type="dxa"/>
          </w:tcPr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F3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44" w:type="dxa"/>
          </w:tcPr>
          <w:p w:rsidR="0013538A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 – группа №4</w:t>
            </w: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 xml:space="preserve"> (Осьминожки)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(9.10- 9.30. 1подгруппа; 9.35 – 9.55. 2 подгруппа)</w:t>
            </w:r>
          </w:p>
          <w:p w:rsidR="0013538A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– группа №2 (Пчё</w:t>
            </w: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>лки)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(10.10- 10.25. 1подгруппа; 10.30 – 10.45. 2 подгруппа)</w:t>
            </w:r>
          </w:p>
        </w:tc>
      </w:tr>
      <w:tr w:rsidR="0013538A" w:rsidRPr="00D37F35" w:rsidTr="0013538A">
        <w:trPr>
          <w:cantSplit/>
          <w:trHeight w:val="1134"/>
        </w:trPr>
        <w:tc>
          <w:tcPr>
            <w:tcW w:w="1577" w:type="dxa"/>
          </w:tcPr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F3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44" w:type="dxa"/>
          </w:tcPr>
          <w:p w:rsidR="0013538A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9.00 -10.00 – группа №</w:t>
            </w: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>3 (Светлячки)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(9.10- 9.30. 1подгруппа; 9.35 – 9.55. 2 подгруппа)</w:t>
            </w:r>
          </w:p>
          <w:p w:rsidR="0013538A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– группа №</w:t>
            </w: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>7 (Колокольчики)</w:t>
            </w:r>
          </w:p>
          <w:p w:rsidR="0013538A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(10.10- 10.30. 1подгруппа; 10.35 – 10.55. 2 подгруппа)</w:t>
            </w:r>
          </w:p>
          <w:p w:rsidR="0013538A" w:rsidRPr="00916A80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– группа №</w:t>
            </w: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>1 (Незабудки)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>(11.10- 11.25. 1подгруппа; 11.30 – 11.45. 2 подгруппа)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8A" w:rsidRPr="00D37F35" w:rsidTr="0013538A">
        <w:trPr>
          <w:cantSplit/>
          <w:trHeight w:val="1134"/>
        </w:trPr>
        <w:tc>
          <w:tcPr>
            <w:tcW w:w="1577" w:type="dxa"/>
          </w:tcPr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F3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44" w:type="dxa"/>
          </w:tcPr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8A" w:rsidRPr="00D37F35" w:rsidTr="0013538A">
        <w:trPr>
          <w:cantSplit/>
          <w:trHeight w:val="1134"/>
        </w:trPr>
        <w:tc>
          <w:tcPr>
            <w:tcW w:w="1577" w:type="dxa"/>
          </w:tcPr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F3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44" w:type="dxa"/>
          </w:tcPr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8A" w:rsidRPr="00D37F35" w:rsidTr="0013538A">
        <w:trPr>
          <w:cantSplit/>
          <w:trHeight w:val="1134"/>
        </w:trPr>
        <w:tc>
          <w:tcPr>
            <w:tcW w:w="1577" w:type="dxa"/>
          </w:tcPr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F3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44" w:type="dxa"/>
          </w:tcPr>
          <w:p w:rsidR="0013538A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9.00 - 10.00 – группа №8</w:t>
            </w: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 xml:space="preserve"> (Дельфинчики)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(9.10- 9.25. 1подгруппа; 9.30 – 9.45. 2 подгруппа)</w:t>
            </w:r>
          </w:p>
          <w:p w:rsidR="0013538A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– группа №</w:t>
            </w: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>5 (Капельки)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(10.10- 10.25. 1подгруппа; 10.30 – 10.45. 2 подгруппа)</w:t>
            </w:r>
          </w:p>
          <w:p w:rsidR="0013538A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– группа №6</w:t>
            </w:r>
            <w:r w:rsidRPr="00916A80">
              <w:rPr>
                <w:rFonts w:ascii="Times New Roman" w:hAnsi="Times New Roman" w:cs="Times New Roman"/>
                <w:sz w:val="24"/>
                <w:szCs w:val="24"/>
              </w:rPr>
              <w:t xml:space="preserve"> (Тучки)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(11.10- 11.25. 1подгруппа; 11.30 – 11.45. 2 подгруппа)</w:t>
            </w:r>
          </w:p>
          <w:p w:rsidR="0013538A" w:rsidRPr="00D37F35" w:rsidRDefault="0013538A" w:rsidP="0013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F35" w:rsidRDefault="00916A80" w:rsidP="00D37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– 2020</w:t>
      </w:r>
      <w:r w:rsidR="00D37F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7F35" w:rsidRDefault="00D37F35" w:rsidP="003C4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F35" w:rsidRDefault="00D37F35" w:rsidP="003C4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F35" w:rsidRDefault="00D37F35" w:rsidP="003C4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F35" w:rsidRDefault="00D37F35" w:rsidP="003C4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F35" w:rsidRDefault="00D37F35" w:rsidP="003C4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F35" w:rsidRDefault="00D37F35" w:rsidP="003C4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F35" w:rsidRDefault="00D37F35" w:rsidP="003C4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F35" w:rsidRDefault="00D37F35" w:rsidP="003C40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F35" w:rsidRPr="00D37F35" w:rsidRDefault="00D37F35" w:rsidP="00D37F35">
      <w:pPr>
        <w:jc w:val="center"/>
        <w:rPr>
          <w:b/>
          <w:sz w:val="32"/>
          <w:szCs w:val="32"/>
        </w:rPr>
      </w:pPr>
    </w:p>
    <w:p w:rsidR="00A42DA0" w:rsidRDefault="00A42DA0"/>
    <w:sectPr w:rsidR="00A4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35"/>
    <w:rsid w:val="0013538A"/>
    <w:rsid w:val="003C4057"/>
    <w:rsid w:val="00765D65"/>
    <w:rsid w:val="00827BFD"/>
    <w:rsid w:val="008D6105"/>
    <w:rsid w:val="00916A80"/>
    <w:rsid w:val="00A42DA0"/>
    <w:rsid w:val="00D3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2019-11-18T07:42:00Z</cp:lastPrinted>
  <dcterms:created xsi:type="dcterms:W3CDTF">2018-10-25T06:13:00Z</dcterms:created>
  <dcterms:modified xsi:type="dcterms:W3CDTF">2019-11-18T07:42:00Z</dcterms:modified>
</cp:coreProperties>
</file>